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gdeor7mpfcip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Guia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245100" cy="863600"/>
            <wp:effectExtent b="0" l="0" r="0" t="0"/>
            <wp:docPr descr="Interface gráfica do usuário, Texto&#10;&#10;Descrição gerada automaticamente" id="17" name="image13.png"/>
            <a:graphic>
              <a:graphicData uri="http://schemas.openxmlformats.org/drawingml/2006/picture">
                <pic:pic>
                  <pic:nvPicPr>
                    <pic:cNvPr descr="Interface gráfica do usuário, Texto&#10;&#10;Descrição gerada automaticamente"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Laboratório de Banco de Dados – Prof. Ailson Brito Santos 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Sistema de Agendamento online de táxis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Diogo Garcia Pontes 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Igor Gabriel Nascimento Simões 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José Carlos Garcia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Lucas Zain de Oliveira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Eliabe Ramos Rodrigues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sz w:val="28"/>
          <w:szCs w:val="28"/>
          <w:rtl w:val="0"/>
        </w:rPr>
        <w:t xml:space="preserve">ITU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280" w:before="120" w:lineRule="auto"/>
        <w:ind w:left="140" w:firstLine="0"/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2024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07/10/24 - Início do Projeto de Gerenciamento de agendamento de taxis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Dividimos as funções e iniciamos o projeto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Colocar o código nesse documento + descrição de qual etapa está fazendo </w:t>
        <w:tab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3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rPr/>
      </w:pPr>
      <w:bookmarkStart w:colFirst="0" w:colLast="0" w:name="_li48v72pbevm" w:id="1"/>
      <w:bookmarkEnd w:id="1"/>
      <w:r w:rsidDel="00000000" w:rsidR="00000000" w:rsidRPr="00000000">
        <w:rPr>
          <w:rtl w:val="0"/>
        </w:rPr>
        <w:t xml:space="preserve">Códigos SQL </w:t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1fuz3yhri8sl" w:id="2"/>
      <w:bookmarkEnd w:id="2"/>
      <w:r w:rsidDel="00000000" w:rsidR="00000000" w:rsidRPr="00000000">
        <w:rPr>
          <w:rtl w:val="0"/>
        </w:rPr>
        <w:t xml:space="preserve">Criação das tabelas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067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vfpalt5ro8y0" w:id="3"/>
      <w:bookmarkEnd w:id="3"/>
      <w:r w:rsidDel="00000000" w:rsidR="00000000" w:rsidRPr="00000000">
        <w:rPr>
          <w:rtl w:val="0"/>
        </w:rPr>
        <w:t xml:space="preserve">Código SQL para cópia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Cliente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Cliente (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ID_Cliente INT AUTO_INCREMENT PRIMARY KEY,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Nome VARCHAR(100) NOT NULL,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Telefone VARCHAR(15) NOT NULL,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Email VARCHAR(100) NOT NULL,</w:t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Endereco VARCHAR(200),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Data_Nascimento DATE</w:t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Taxista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Taxista (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ID_Taxista INT AUTO_INCREMENT PRIMARY KEY,</w:t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Nome VARCHAR(100) NOT NULL,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Telefone VARCHAR(15) NOT NULL,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CPF VARCHAR(11) NOT NULL,</w:t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Status_Disponibilidade BOOLEAN DEFAULT TRUE,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Numero_Licenca VARCHAR(20)</w:t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Taxi (Veículo)</w:t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Taxi (</w:t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ID_Taxi INT AUTO_INCREMENT PRIMARY KEY,</w:t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Placa VARCHAR(10) NOT NULL,</w:t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Modelo VARCHAR(50) NOT NULL,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Ano INT NOT NULL,</w:t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Cor VARCHAR(20),</w:t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Capacidade INT,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ID_Taxista INT,</w:t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(ID_Taxista) REFERENCES Taxista(ID_Taxista)</w:t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Classe 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Classe (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ID_Classe INT AUTO_INCREMENT PRIMARY KEY,</w:t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Descricao VARCHAR(50) NOT NULL,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Tarifa_Base DECIMAL(10, 2) NOT NULL</w:t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Agendamento</w:t>
            </w:r>
          </w:p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Agendamento (</w:t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ID_Agendamento INT AUTO_INCREMENT PRIMARY KEY,</w:t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Data_Agendamento DATE NOT NULL,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Hora_Agendamento TIME NOT NULL,</w:t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Status_Agendamento VARCHAR(20) NOT NULL,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Observacoes TEXT,</w:t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ID_Cliente INT,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ID_Taxista INT,</w:t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ID_Taxi INT,</w:t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ID_Classe INT,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(ID_Cliente) REFERENCES Cliente(ID_Cliente),</w:t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(ID_Taxista) REFERENCES Taxista(ID_Taxista),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(ID_Taxi) REFERENCES Taxi(ID_Taxi),</w:t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(ID_Classe) REFERENCES Classe(ID_Classe)</w:t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Forma de Pagamento</w:t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Forma_Pagamento (</w:t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ID_Forma_Pagamento INT AUTO_INCREMENT PRIMARY KEY,</w:t>
            </w:r>
          </w:p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Descricao VARCHAR(50) NOT NULL</w:t>
            </w:r>
          </w:p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-- Criação da Tabela Pagamento</w:t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TABLE Pagamento (</w:t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ID_Pagamento INT AUTO_INCREMENT PRIMARY KEY,</w:t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Valor DECIMAL(10, 2) NOT NULL,</w:t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Data_Pagamento DATE NOT NULL,</w:t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ID_Agendamento INT,</w:t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ID_Forma_Pagamento INT,</w:t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(ID_Agendamento) REFERENCES Agendamento(ID_Agendamento),</w:t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  FOREIGN KEY (ID_Forma_Pagamento) REFERENCES Forma_Pagamento(ID_Forma_Pagamento)</w:t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);</w:t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/>
      </w:pPr>
      <w:bookmarkStart w:colFirst="0" w:colLast="0" w:name="_m86e271icjrz" w:id="4"/>
      <w:bookmarkEnd w:id="4"/>
      <w:r w:rsidDel="00000000" w:rsidR="00000000" w:rsidRPr="00000000">
        <w:rPr>
          <w:rtl w:val="0"/>
        </w:rPr>
        <w:t xml:space="preserve">Inserção de dados</w:t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wmr99z5o0c10" w:id="5"/>
      <w:bookmarkEnd w:id="5"/>
      <w:r w:rsidDel="00000000" w:rsidR="00000000" w:rsidRPr="00000000">
        <w:rPr>
          <w:rtl w:val="0"/>
        </w:rPr>
        <w:t xml:space="preserve">Dados de taxistas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`taxista` (`Nome`, `Telefone`, `CPF`, `Status_Disponibilidade`, `Numero_Licenca`)</w:t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VALUES</w:t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('Carlos Souza', '(11)98765-4321', '123.456.789-01', 1, 'TAXI-2024-001'),</w:t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('João Pereira', '(21)91234-5678', '234.567.890-12', 0, 'TAXI-2024-002'),</w:t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('Maria Silva', '(31)99876-5432', '345.678.901-23', 1, 'TAXI-2024-003'),</w:t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('José Oliveira', '(41)97654-3210', '456.789.012-34', 1, 'TAXI-2024-004'),</w:t>
            </w:r>
          </w:p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('Ana Costa', '(51)91234-5678', '567.890.123-45', 1, 'TAXI-2024-005'),</w:t>
            </w:r>
          </w:p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('Pedro Santos', '(61)95432-1098', '678.901.234-56', 0, 'TAXI-2024-006'),</w:t>
            </w:r>
          </w:p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('Paula Martins', '(71)96321-7654', '789.012.345-67', 1, 'TAXI-2024-007'),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('Lucas Fernandes', '(81)98765-1234', '890.123.456-78', 0, 'TAXI-2024-008'),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('Julia Almeida', '(91)91234-9876', '901.234.567-89', 1, 'TAXI-2024-009'),</w:t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('Ricardo Gonçalves', '(11)99876-4321', '012.345.678-90', 1, 'TAXI-2024-010');</w:t>
            </w:r>
          </w:p>
        </w:tc>
      </w:tr>
    </w:tbl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bookmarkStart w:colFirst="0" w:colLast="0" w:name="_9biwfkv1edp1" w:id="6"/>
      <w:bookmarkEnd w:id="6"/>
      <w:r w:rsidDel="00000000" w:rsidR="00000000" w:rsidRPr="00000000">
        <w:rPr>
          <w:rtl w:val="0"/>
        </w:rPr>
        <w:t xml:space="preserve">Dados de táxis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`taxi`(`Placa`, `Modelo`, `Ano`, `Cor`, `Capacidade`, `ID_Taxista`) VALUES ('ABC1D23', 'Toyota Corolla', 2020, 'Preto', 4, 2),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('DEF4G56', 'Honda Civic', 2019, 'Prata', 4, 3),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('GHI7H89', 'Ford Fiesta', 2021, 'Vermelho', 4, 4),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('JKL2K10', 'Chevrolet Onix', 2018, 'Branco', 4, 5),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('MNO3L12', 'Hyundai HB20', 2022, 'Azul', 4, 6),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('PQR4M34', 'Volkswagen Gol', 2020, 'Cinza', 4, 7),</w:t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('STU5N56', 'Fiat Uno', 2017, 'Amarelo', 4, 8),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('VWX6P78', 'Renault Kwid', 2021, 'Verde', 4, 9),</w:t>
            </w:r>
          </w:p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('YZA7Q90', 'Nissan Versa', 2019, 'Roxo', 4, 10),</w:t>
            </w:r>
          </w:p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('BCD8R12', 'Peugeot 208', 2020, 'Laranja', 4, 1);</w:t>
            </w:r>
          </w:p>
        </w:tc>
      </w:tr>
    </w:tbl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2"/>
        <w:rPr/>
      </w:pPr>
      <w:bookmarkStart w:colFirst="0" w:colLast="0" w:name="_q38877kgrbo3" w:id="7"/>
      <w:bookmarkEnd w:id="7"/>
      <w:r w:rsidDel="00000000" w:rsidR="00000000" w:rsidRPr="00000000">
        <w:rPr>
          <w:rtl w:val="0"/>
        </w:rPr>
        <w:t xml:space="preserve">Dados de classe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`classe` (`Descricao`, `Tarifa_Base`) VALUES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Econômica', 10.00),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Executiva', 20.00),</w:t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Luxo', 30.00),</w:t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Econômica', 10.00),</w:t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Executiva', 20.00),</w:t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Luxo', 30.00),</w:t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Econômica', 10.00),</w:t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Executiva', 20.00),</w:t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Luxo', 30.00),</w:t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Econômica', 10.00);</w:t>
            </w:r>
          </w:p>
        </w:tc>
      </w:tr>
    </w:tbl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rPr/>
      </w:pPr>
      <w:bookmarkStart w:colFirst="0" w:colLast="0" w:name="_k95ytkur0yk8" w:id="8"/>
      <w:bookmarkEnd w:id="8"/>
      <w:r w:rsidDel="00000000" w:rsidR="00000000" w:rsidRPr="00000000">
        <w:rPr>
          <w:rtl w:val="0"/>
        </w:rPr>
        <w:t xml:space="preserve">Dados de clientes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`cliente` (`Nome`, `Telefone`, `Email`, `Endereco`, `Data_Nascimento`) VALUES</w:t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('Lucas Almeida', '(11) 91234-5678', 'lucas.almeida@gmail.com', 'Rua das Flores, 123, São Paulo - SP', '1995-02-15'),</w:t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('Ana Beatriz', '(21) 99876-5432', 'ana.beatriz@gmail.com', 'Av. Brasil, 456, Rio de Janeiro - RJ', '1988-06-30'),</w:t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('Carlos Eduardo', '(31) 93456-7890', 'carlos.eduardo@gmail.com', 'Rua das Acácias, 789, Belo Horizonte - MG', '1992-11-20'),</w:t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('Mariana Costa', '(41) 98765-4321', 'mariana.costa@gmail.com', 'Praça da Liberdade, 321, Curitiba - PR', '1990-03-05'),</w:t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('José da Silva', '(51) 92345-6789', 'jose.silva@gmail.com', 'Rua do Comércio, 654, Porto Alegre - RS', '1985-09-10'),</w:t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('Fernanda Oliveira', '(61) 91234-0987', 'fernanda.oliveira@gmail.com', 'Av. das Nações, 101, Brasília - DF', '1998-12-25'),</w:t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('Ricardo Santos', '(71) 93456-1234', 'ricardo.santos@gmail.com', 'Rua das Palmeiras, 234, Salvador - BA', '1991-05-18'),</w:t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('Juliana Pereira', '(81) 98765-0987', 'juliana.pereira@gmail.com', 'Av. Sete de Setembro, 876, Recife - PE', '1994-08-12'),</w:t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('Roberto Martins', '(91) 91234-5670', 'roberto.martins@gmail.com', 'Rua do Porto, 543, Belém - PA', '1987-01-28'),</w:t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('Isabela Ferreira', '(11) 99876-5432', 'isabela.ferreira@gmail.com', 'Rua dos Lírios, 678, Fortaleza - CE', '1993-04-15');</w:t>
            </w:r>
          </w:p>
        </w:tc>
      </w:tr>
    </w:tbl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bookmarkStart w:colFirst="0" w:colLast="0" w:name="_m3p3ud2yv8sh" w:id="9"/>
      <w:bookmarkEnd w:id="9"/>
      <w:r w:rsidDel="00000000" w:rsidR="00000000" w:rsidRPr="00000000">
        <w:rPr>
          <w:rtl w:val="0"/>
        </w:rPr>
        <w:t xml:space="preserve">Dados de agendamento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`agendamento` (`Data_Agendamento`, `Hora_Agendamento`, `Status_Agendamento`, `Observacoes`, `ID_Cliente`, `ID_Taxista`, `ID_Taxi`, `ID_Classe`) </w:t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VALUES</w:t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('2024-10-15', '08:00:00', 'Confirmado', 'Transporte para o trabalho', 1, 2, 1, 1),</w:t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('2024-10-15', '09:00:00', 'Confirmado', 'Viagem ao médico', 2, 3, 2, 2),</w:t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('2024-10-16', '10:30:00', 'Pendente', 'Retorno da consulta', 3, 4, 3, 3),</w:t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('2024-10-16', '12:00:00', 'Confirmado', 'Almoço em família', 4, 5, 4, 4),</w:t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('2024-10-17', '14:00:00', 'Cancelado', 'Reunião de negócios', 5, 6, 5, 5),</w:t>
            </w:r>
          </w:p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('2024-10-17', '16:00:00', 'Confirmado', 'Viagem ao aeroporto', 6, 7, 6, 6),</w:t>
            </w:r>
          </w:p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('2024-10-18', '18:30:00', 'Pendente', 'Transporte para a festa', 7, 8, 7, 7),</w:t>
            </w:r>
          </w:p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('2024-10-19', '07:15:00', 'Confirmado', 'Transporte para a escola', 8, 9, 8, 8),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('2024-10-19', '11:45:00', 'Confirmado', 'Entrega de documentos', 9, 10, 9, 9),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('2024-10-20', '15:00:00', 'Confirmado', 'Viagem de fim de semana', 10, 1, 10, 10);</w:t>
            </w:r>
          </w:p>
        </w:tc>
      </w:tr>
    </w:tbl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rPr/>
      </w:pPr>
      <w:bookmarkStart w:colFirst="0" w:colLast="0" w:name="_lh4udla94jjh" w:id="10"/>
      <w:bookmarkEnd w:id="10"/>
      <w:r w:rsidDel="00000000" w:rsidR="00000000" w:rsidRPr="00000000">
        <w:rPr>
          <w:rtl w:val="0"/>
        </w:rPr>
        <w:t xml:space="preserve">Dados de forma de pagamento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`forma_pagamento` (`Descricao`) VALUES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('Dinheiro'),</w:t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('Cartão de Crédito'),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('Cartão de Débito'),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('Transferência Bancária'),</w:t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('Pix'),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('Vale Transporte'),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('Pagamento via Aplicativo'),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('Boleto'),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('Pix'),</w:t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('Pagamento Antecipado');</w:t>
            </w:r>
          </w:p>
        </w:tc>
      </w:tr>
    </w:tbl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Style w:val="Heading2"/>
        <w:rPr/>
      </w:pPr>
      <w:bookmarkStart w:colFirst="0" w:colLast="0" w:name="_568xsi5918ce" w:id="11"/>
      <w:bookmarkEnd w:id="11"/>
      <w:r w:rsidDel="00000000" w:rsidR="00000000" w:rsidRPr="00000000">
        <w:rPr>
          <w:rtl w:val="0"/>
        </w:rPr>
        <w:t xml:space="preserve">Dados de pagamento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9400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`pagamento` (`Valor`, `Data_Pagamento`, `ID_Agendamento`, `ID_Forma_Pagamento`) </w:t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VALUES</w:t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(50.00, '2024-10-15', 1, 1),</w:t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(80.00, '2024-10-15', 2, 2),</w:t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(45.00, '2024-10-16', 3, 3),</w:t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(100.00, '2024-10-16', 4, 1),</w:t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(60.00, '2024-10-17', 5, 4),</w:t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(120.00, '2024-10-17', 6, 5),</w:t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(30.00, '2024-10-18', 7, 6),</w:t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(75.00, '2024-10-19', 8, 7),</w:t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(55.00, '2024-10-19', 9, 8),</w:t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(90.00, '2024-10-20', 10, 9);</w:t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r5hlu95is1b1" w:id="12"/>
      <w:bookmarkEnd w:id="12"/>
      <w:r w:rsidDel="00000000" w:rsidR="00000000" w:rsidRPr="00000000">
        <w:rPr>
          <w:rtl w:val="0"/>
        </w:rPr>
        <w:t xml:space="preserve">Inserir dados na tabela Cliente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Cliente (Nome, Telefone, Email, Endereco, Data_Nascimento) VALUES</w:t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('Carlos Lima', '(11) 98765-4321', 'carlos.lima@gmail.com', 'Rua dos Lírios, 123, São Paulo - SP', '1990-01-15'),</w:t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('Fernanda Sousa', '(21) 99876-5432', 'fernanda.sousa@gmail.com', 'Av. das Américas, 456, Rio de Janeiro - RJ', '1985-05-20'),</w:t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('Thiago Rocha', '(31) 93456-7890', 'thiago.rocha@gmail.com', 'Rua das Acácias, 789, Belo Horizonte - MG', '1992-09-10'),</w:t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('Lucas Almeida', '(11) 91234-5678', 'lucas.almeida@gmail.com', 'Rua das Flores, 123, São Paulo - SP', '1995-02-15'),</w:t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('Ana Beatriz', '(21) 99876-5432', 'ana.beatriz@gmail.com', 'Av. Brasil, 456, Rio de Janeiro - RJ', '1988-06-30'),</w:t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('Carlos Eduardo', '(31) 93456-7890', 'carlos.eduardo@gmail.com', 'Rua das Acácias, 789, Belo Horizonte - MG', '1992-11-20'),</w:t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('Mariana Costa', '(41) 98765-4321', 'mariana.costa@gmail.com', 'Praça da Liberdade, 321, Curitiba - PR', '1990-03-05'),</w:t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('José da Silva', '(51) 92345-6789', 'jose.silva@gmail.com', 'Rua do Comércio, 654, Porto Alegre - RS', '1985-09-10'),</w:t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('Fernanda Oliveira', '(61) 91234-0987', 'fernanda.oliveira@gmail.com', 'Av. das Nações, 101, Brasília - DF', '1998-12-25'),</w:t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('Ricardo Santos', '(71) 93456-1234', 'ricardo.santos@gmail.com', 'Rua das Palmeiras, 234, Salvador - BA', '1991-05-18'),</w:t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('Juliana Pereira', '(81) 98765-0987', 'juliana.pereira@gmail.com', 'Av. Sete de Setembro, 876, Recife - PE', '1994-08-12'),</w:t>
            </w:r>
          </w:p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('Roberto Martins', '(91) 91234-5670', 'roberto.martins@gmail.com', 'Rua do Porto, 543, Belém - PA', '1987-01-28'),</w:t>
            </w:r>
          </w:p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('Isabela Ferreira', '(11) 99876-5432', 'isabela.ferreira@gmail.com', 'Rua dos Lírios, 678, Fortaleza - CE', '1993-04-15');</w:t>
            </w:r>
          </w:p>
        </w:tc>
      </w:tr>
    </w:tbl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2"/>
        <w:rPr/>
      </w:pPr>
      <w:bookmarkStart w:colFirst="0" w:colLast="0" w:name="_nge5wtwj8rhu" w:id="13"/>
      <w:bookmarkEnd w:id="13"/>
      <w:r w:rsidDel="00000000" w:rsidR="00000000" w:rsidRPr="00000000">
        <w:rPr>
          <w:rtl w:val="0"/>
        </w:rPr>
        <w:t xml:space="preserve">Inserir dados na tabela Taxista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Taxista (Nome, Telefone, CPF, Status_Disponibilidade, Numero_Licenca) VALUES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('Lucas Dias', '(41) 91234-5678', '123.456.789-00', 1, 'TAXI-2024-011'),</w:t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('Renata Alves', '(51) 93456-7890', '234.567.890-11', 0, 'TAXI-2024-012'),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('Felipe Mendes', '(61) 99876-5432', '345.678.901-22', 1, 'TAXI-2024-013');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2"/>
        <w:rPr/>
      </w:pPr>
      <w:bookmarkStart w:colFirst="0" w:colLast="0" w:name="_drf8ci64x2ba" w:id="14"/>
      <w:bookmarkEnd w:id="14"/>
      <w:r w:rsidDel="00000000" w:rsidR="00000000" w:rsidRPr="00000000">
        <w:rPr>
          <w:rtl w:val="0"/>
        </w:rPr>
        <w:t xml:space="preserve">Inserir dados na tabela Classe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INSERT INTO Classe (Descricao, Tarifa_Base) VALUES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Econômica', 12.00),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Executiva', 22.00),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('Classe Luxo', 32.00);</w:t>
            </w:r>
          </w:p>
        </w:tc>
      </w:tr>
    </w:tbl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2"/>
        <w:rPr/>
      </w:pPr>
      <w:bookmarkStart w:colFirst="0" w:colLast="0" w:name="_47fpvfn0pzbw" w:id="15"/>
      <w:bookmarkEnd w:id="15"/>
      <w:r w:rsidDel="00000000" w:rsidR="00000000" w:rsidRPr="00000000">
        <w:rPr>
          <w:rtl w:val="0"/>
        </w:rPr>
        <w:t xml:space="preserve">Read dos dados cadastrados </w:t>
        <w:br w:type="textWrapping"/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SELECT * FROM Cliente;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SELECT * FROM Taxista;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SELECT * FROM Classe;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2"/>
        <w:rPr/>
      </w:pPr>
      <w:bookmarkStart w:colFirst="0" w:colLast="0" w:name="_vnswnkww4mck" w:id="16"/>
      <w:bookmarkEnd w:id="16"/>
      <w:r w:rsidDel="00000000" w:rsidR="00000000" w:rsidRPr="00000000">
        <w:rPr>
          <w:rtl w:val="0"/>
        </w:rPr>
        <w:t xml:space="preserve">Atualizar Dados da Tabela Taxista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Taxista </w:t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 Status_Disponibilidade = 0 </w:t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WHERE Id_Taxista = 2;</w:t>
            </w:r>
          </w:p>
        </w:tc>
      </w:tr>
    </w:tbl>
    <w:p w:rsidR="00000000" w:rsidDel="00000000" w:rsidP="00000000" w:rsidRDefault="00000000" w:rsidRPr="00000000" w14:paraId="000001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2"/>
        <w:rPr/>
      </w:pPr>
      <w:bookmarkStart w:colFirst="0" w:colLast="0" w:name="_ox3n7g6ve5yr" w:id="17"/>
      <w:bookmarkEnd w:id="17"/>
      <w:r w:rsidDel="00000000" w:rsidR="00000000" w:rsidRPr="00000000">
        <w:rPr>
          <w:rtl w:val="0"/>
        </w:rPr>
        <w:t xml:space="preserve">Atualizar Dados da Tabela Classe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956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Classe </w:t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SET Tarifa_Base = 25.00 </w:t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WHERE Id_Classe = 1;</w:t>
            </w:r>
          </w:p>
        </w:tc>
      </w:tr>
    </w:tbl>
    <w:p w:rsidR="00000000" w:rsidDel="00000000" w:rsidP="00000000" w:rsidRDefault="00000000" w:rsidRPr="00000000" w14:paraId="000001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rPr/>
      </w:pPr>
      <w:bookmarkStart w:colFirst="0" w:colLast="0" w:name="_bp16g7338uum" w:id="18"/>
      <w:bookmarkEnd w:id="18"/>
      <w:r w:rsidDel="00000000" w:rsidR="00000000" w:rsidRPr="00000000">
        <w:rPr>
          <w:rtl w:val="0"/>
        </w:rPr>
        <w:t xml:space="preserve">Delete de dados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 FROM Cliente</w:t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WHERE Nome IN ('Carlos Lima', 'Fernanda Sousa', 'Thiago Rocha');</w:t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DELETE FROM Taxista</w:t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WHERE Nome IN ('Lucas Dias', 'Renata Alves', 'Felipe Mendes');</w:t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Style w:val="Heading2"/>
        <w:rPr/>
      </w:pPr>
      <w:bookmarkStart w:colFirst="0" w:colLast="0" w:name="_gg78x6d4je2f" w:id="19"/>
      <w:bookmarkEnd w:id="19"/>
      <w:r w:rsidDel="00000000" w:rsidR="00000000" w:rsidRPr="00000000">
        <w:rPr>
          <w:rtl w:val="0"/>
        </w:rPr>
        <w:t xml:space="preserve">Triggers em agendamento</w:t>
      </w:r>
    </w:p>
    <w:p w:rsidR="00000000" w:rsidDel="00000000" w:rsidP="00000000" w:rsidRDefault="00000000" w:rsidRPr="00000000" w14:paraId="0000012B">
      <w:pPr>
        <w:ind w:firstLine="72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Style w:val="Heading2"/>
        <w:rPr>
          <w:b w:val="1"/>
        </w:rPr>
      </w:pPr>
      <w:bookmarkStart w:colFirst="0" w:colLast="0" w:name="_c1r0mkw5l4j4" w:id="20"/>
      <w:bookmarkEnd w:id="20"/>
      <w:r w:rsidDel="00000000" w:rsidR="00000000" w:rsidRPr="00000000">
        <w:rPr>
          <w:b w:val="1"/>
        </w:rPr>
        <w:drawing>
          <wp:inline distB="114300" distT="114300" distL="114300" distR="114300">
            <wp:extent cx="5943600" cy="6464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IF NEW.Status_Agendamento = 'Cancelado' THEN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UPDATE Taxista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SET Status_Disponibilidade = 1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WHERE ID_Taxista = NEW.ID_Taxista;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END IF;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5273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3119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br w:type="textWrapping"/>
        <w:t xml:space="preserve">BEGIN</w:t>
      </w:r>
    </w:p>
    <w:p w:rsidR="00000000" w:rsidDel="00000000" w:rsidP="00000000" w:rsidRDefault="00000000" w:rsidRPr="00000000" w14:paraId="000001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DECLARE qtd_passageiros INT;</w:t>
      </w:r>
    </w:p>
    <w:p w:rsidR="00000000" w:rsidDel="00000000" w:rsidP="00000000" w:rsidRDefault="00000000" w:rsidRPr="00000000" w14:paraId="0000013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DECLARE capacidade_maxima INT;</w:t>
      </w:r>
    </w:p>
    <w:p w:rsidR="00000000" w:rsidDel="00000000" w:rsidP="00000000" w:rsidRDefault="00000000" w:rsidRPr="00000000" w14:paraId="000001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-- Recuperar a quantidade de passageiros atualmente no táxi</w:t>
      </w:r>
    </w:p>
    <w:p w:rsidR="00000000" w:rsidDel="00000000" w:rsidP="00000000" w:rsidRDefault="00000000" w:rsidRPr="00000000" w14:paraId="0000014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SELECT COUNT(*)</w:t>
      </w:r>
    </w:p>
    <w:p w:rsidR="00000000" w:rsidDel="00000000" w:rsidP="00000000" w:rsidRDefault="00000000" w:rsidRPr="00000000" w14:paraId="0000014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INTO qtd_passageiros</w:t>
      </w:r>
    </w:p>
    <w:p w:rsidR="00000000" w:rsidDel="00000000" w:rsidP="00000000" w:rsidRDefault="00000000" w:rsidRPr="00000000" w14:paraId="0000014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FROM agendamento</w:t>
      </w:r>
    </w:p>
    <w:p w:rsidR="00000000" w:rsidDel="00000000" w:rsidP="00000000" w:rsidRDefault="00000000" w:rsidRPr="00000000" w14:paraId="0000014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WHERE ID_Taxi = NEW.ID_Taxi</w:t>
      </w:r>
    </w:p>
    <w:p w:rsidR="00000000" w:rsidDel="00000000" w:rsidP="00000000" w:rsidRDefault="00000000" w:rsidRPr="00000000" w14:paraId="000001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AND Status_Agendamento = 'Confirmado';</w:t>
      </w:r>
    </w:p>
    <w:p w:rsidR="00000000" w:rsidDel="00000000" w:rsidP="00000000" w:rsidRDefault="00000000" w:rsidRPr="00000000" w14:paraId="000001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-- Recuperar a capacidade máxima do táxi</w:t>
      </w:r>
    </w:p>
    <w:p w:rsidR="00000000" w:rsidDel="00000000" w:rsidP="00000000" w:rsidRDefault="00000000" w:rsidRPr="00000000" w14:paraId="0000014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SELECT Capacidade_Maxima</w:t>
      </w:r>
    </w:p>
    <w:p w:rsidR="00000000" w:rsidDel="00000000" w:rsidP="00000000" w:rsidRDefault="00000000" w:rsidRPr="00000000" w14:paraId="000001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INTO capacidade_maxima</w:t>
      </w:r>
    </w:p>
    <w:p w:rsidR="00000000" w:rsidDel="00000000" w:rsidP="00000000" w:rsidRDefault="00000000" w:rsidRPr="00000000" w14:paraId="000001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FROM Taxi</w:t>
      </w:r>
    </w:p>
    <w:p w:rsidR="00000000" w:rsidDel="00000000" w:rsidP="00000000" w:rsidRDefault="00000000" w:rsidRPr="00000000" w14:paraId="0000014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WHERE ID_Taxi = NEW.ID_Taxi;</w:t>
      </w:r>
    </w:p>
    <w:p w:rsidR="00000000" w:rsidDel="00000000" w:rsidP="00000000" w:rsidRDefault="00000000" w:rsidRPr="00000000" w14:paraId="000001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-- Verificar se a capacidade foi atingida</w:t>
      </w:r>
    </w:p>
    <w:p w:rsidR="00000000" w:rsidDel="00000000" w:rsidP="00000000" w:rsidRDefault="00000000" w:rsidRPr="00000000" w14:paraId="000001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IF qtd_passageiros &gt;= capacidade_maxima THEN</w:t>
      </w:r>
    </w:p>
    <w:p w:rsidR="00000000" w:rsidDel="00000000" w:rsidP="00000000" w:rsidRDefault="00000000" w:rsidRPr="00000000" w14:paraId="000001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SIGNAL SQLSTATE '45000'</w:t>
      </w:r>
    </w:p>
    <w:p w:rsidR="00000000" w:rsidDel="00000000" w:rsidP="00000000" w:rsidRDefault="00000000" w:rsidRPr="00000000" w14:paraId="000001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SET MESSAGE_TEXT = 'Capacidade máxima do táxi atingida!';</w:t>
      </w:r>
    </w:p>
    <w:p w:rsidR="00000000" w:rsidDel="00000000" w:rsidP="00000000" w:rsidRDefault="00000000" w:rsidRPr="00000000" w14:paraId="000001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END IF;</w:t>
      </w:r>
    </w:p>
    <w:p w:rsidR="00000000" w:rsidDel="00000000" w:rsidP="00000000" w:rsidRDefault="00000000" w:rsidRPr="00000000" w14:paraId="0000015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END</w:t>
      </w:r>
    </w:p>
    <w:p w:rsidR="00000000" w:rsidDel="00000000" w:rsidP="00000000" w:rsidRDefault="00000000" w:rsidRPr="00000000" w14:paraId="000001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63500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IF OLD.Status_Agendamento != NEW.Status_Agendamento THEN</w:t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INSERT INTO Log_Agendamento (ID_Agendamento, Status_Anterior, Status_Novo)</w:t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VALUES (NEW.ID_Agendamento, OLD.Status_Agendamento, NEW.Status_Agendamento);</w:t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END IF</w:t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2484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BEGIN</w:t>
      </w:r>
    </w:p>
    <w:p w:rsidR="00000000" w:rsidDel="00000000" w:rsidP="00000000" w:rsidRDefault="00000000" w:rsidRPr="00000000" w14:paraId="0000015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IF NEW.Status_Agendamento = 'Confirmado' THEN</w:t>
      </w:r>
    </w:p>
    <w:p w:rsidR="00000000" w:rsidDel="00000000" w:rsidP="00000000" w:rsidRDefault="00000000" w:rsidRPr="00000000" w14:paraId="000001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UPDATE Taxista</w:t>
      </w:r>
    </w:p>
    <w:p w:rsidR="00000000" w:rsidDel="00000000" w:rsidP="00000000" w:rsidRDefault="00000000" w:rsidRPr="00000000" w14:paraId="0000015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SET Status_Disponibilidade = 0</w:t>
      </w:r>
    </w:p>
    <w:p w:rsidR="00000000" w:rsidDel="00000000" w:rsidP="00000000" w:rsidRDefault="00000000" w:rsidRPr="00000000" w14:paraId="000001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WHERE ID_Taxista = NEW.ID_Taxista;</w:t>
      </w:r>
    </w:p>
    <w:p w:rsidR="00000000" w:rsidDel="00000000" w:rsidP="00000000" w:rsidRDefault="00000000" w:rsidRPr="00000000" w14:paraId="0000016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END IF;</w:t>
      </w:r>
    </w:p>
    <w:p w:rsidR="00000000" w:rsidDel="00000000" w:rsidP="00000000" w:rsidRDefault="00000000" w:rsidRPr="00000000" w14:paraId="0000016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END</w:t>
      </w:r>
    </w:p>
    <w:p w:rsidR="00000000" w:rsidDel="00000000" w:rsidP="00000000" w:rsidRDefault="00000000" w:rsidRPr="00000000" w14:paraId="000001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rPr/>
      </w:pPr>
      <w:bookmarkStart w:colFirst="0" w:colLast="0" w:name="_fm57y7ki4azv" w:id="21"/>
      <w:bookmarkEnd w:id="21"/>
      <w:r w:rsidDel="00000000" w:rsidR="00000000" w:rsidRPr="00000000">
        <w:rPr>
          <w:rtl w:val="0"/>
        </w:rPr>
        <w:t xml:space="preserve">Triggers em Pagamento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CalcularValorPagamento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DECLARE tarifa DECIMAL(10, 2);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SELECT Tarifa_Base INTO tarifa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FROM classe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WHERE ID_Classe = (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SELECT ID Classe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FROM agendamento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WHERE ID_Agendamento = NEW.ID_Agendamento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SET NEW.Valor = tarifa;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VerificarDuplicidadePagamento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DECLARE contagem INT;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SELECT COUNT(*) INTO contagem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FROM Pagamento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WHERE ID Agendamento = NEW.ID Agendamento;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IF contagem &gt; 0 THEN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SIGNAL SQLSTATE '45000' SET MESSAGE TEXT - ‘Pagamento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já registrado para este agendamento!';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END IF;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2"/>
        <w:rPr/>
      </w:pPr>
      <w:bookmarkStart w:colFirst="0" w:colLast="0" w:name="_wzcip65h4m20" w:id="22"/>
      <w:bookmarkEnd w:id="22"/>
      <w:r w:rsidDel="00000000" w:rsidR="00000000" w:rsidRPr="00000000">
        <w:rPr>
          <w:rtl w:val="0"/>
        </w:rPr>
        <w:t xml:space="preserve">Triggers em taxi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VerificaTaxiEmUso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59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DECLARE agendamentos_ativos INT;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SELECT COUNT(*)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INTO agendamentos_ativos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FROM agendamento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WHERE ID Taxi = OLD.ID_Taxi AND Status NOT IN (*1',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‘0’);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IF agendamentos_ativos &gt; 0 THEN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SIGNAL SQLSTATE '45000'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SET MESSAGE TEXT = 'O táxi está associado a um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agendamento ativo e não pode ser atualizado.';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END IF;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Style w:val="Heading2"/>
        <w:rPr/>
      </w:pPr>
      <w:bookmarkStart w:colFirst="0" w:colLast="0" w:name="_8szmwan2pkob" w:id="23"/>
      <w:bookmarkEnd w:id="23"/>
      <w:r w:rsidDel="00000000" w:rsidR="00000000" w:rsidRPr="00000000">
        <w:rPr>
          <w:rtl w:val="0"/>
        </w:rPr>
        <w:t xml:space="preserve">Triggers em taxista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VerificaTaxistaEmUso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84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DECLARE agendamentos_ativos INT;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SELECT COUNT(*)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INTO agendamentos_ativos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FROM agendamento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WHERE ID_Taxista = OLD.ID_Taxista AND Status NOT IN ('1', '0');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IF agendamentos_ativos &gt; 0 THEN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SIGNAL SQLSTATE '45000'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   SET MESSAGE_TEXT = 'O taxista está associado a agendamentos futuros ou ativos e não pode ser excluído.';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END IF;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END;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Style w:val="Heading2"/>
        <w:rPr/>
      </w:pPr>
      <w:bookmarkStart w:colFirst="0" w:colLast="0" w:name="_u2ezrtop251g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2"/>
        <w:rPr/>
      </w:pPr>
      <w:bookmarkStart w:colFirst="0" w:colLast="0" w:name="_fawued4133ax" w:id="25"/>
      <w:bookmarkEnd w:id="25"/>
      <w:r w:rsidDel="00000000" w:rsidR="00000000" w:rsidRPr="00000000">
        <w:rPr>
          <w:rtl w:val="0"/>
        </w:rPr>
        <w:t xml:space="preserve">Triggers em cliente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VerificaClienteComAgendamentos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356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BEGIN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DECLARE agendamentos_existentes INT;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SELECT COUNT(*)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    INTO agendamentos_existentes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FROM agendamento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 WHERE ID_Cliente = OLD.ID_Cliente;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IF agendamentos_existentes &gt; 0 THEN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    SIGNAL SQLSTATE '45000'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    SET MESSAGE_TEXT = 'O cliente possui agendamentos associados e não pode ser excluído.';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END IF;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END;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Link trabalho Interface Gráfica: https://github.com/ojosegarcia/agendamentotaxi.git</w:t>
      </w:r>
    </w:p>
    <w:sectPr>
      <w:headerReference r:id="rId40" w:type="default"/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eader" Target="header1.xml"/><Relationship Id="rId20" Type="http://schemas.openxmlformats.org/officeDocument/2006/relationships/image" Target="media/image25.png"/><Relationship Id="rId22" Type="http://schemas.openxmlformats.org/officeDocument/2006/relationships/image" Target="media/image10.png"/><Relationship Id="rId21" Type="http://schemas.openxmlformats.org/officeDocument/2006/relationships/image" Target="media/image31.png"/><Relationship Id="rId24" Type="http://schemas.openxmlformats.org/officeDocument/2006/relationships/image" Target="media/image18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34.png"/><Relationship Id="rId25" Type="http://schemas.openxmlformats.org/officeDocument/2006/relationships/image" Target="media/image2.png"/><Relationship Id="rId28" Type="http://schemas.openxmlformats.org/officeDocument/2006/relationships/image" Target="media/image2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15.png"/><Relationship Id="rId7" Type="http://schemas.openxmlformats.org/officeDocument/2006/relationships/image" Target="media/image22.png"/><Relationship Id="rId8" Type="http://schemas.openxmlformats.org/officeDocument/2006/relationships/image" Target="media/image19.png"/><Relationship Id="rId31" Type="http://schemas.openxmlformats.org/officeDocument/2006/relationships/image" Target="media/image21.png"/><Relationship Id="rId30" Type="http://schemas.openxmlformats.org/officeDocument/2006/relationships/image" Target="media/image26.png"/><Relationship Id="rId11" Type="http://schemas.openxmlformats.org/officeDocument/2006/relationships/image" Target="media/image24.png"/><Relationship Id="rId33" Type="http://schemas.openxmlformats.org/officeDocument/2006/relationships/image" Target="media/image33.png"/><Relationship Id="rId10" Type="http://schemas.openxmlformats.org/officeDocument/2006/relationships/image" Target="media/image29.png"/><Relationship Id="rId32" Type="http://schemas.openxmlformats.org/officeDocument/2006/relationships/image" Target="media/image12.png"/><Relationship Id="rId13" Type="http://schemas.openxmlformats.org/officeDocument/2006/relationships/image" Target="media/image16.png"/><Relationship Id="rId35" Type="http://schemas.openxmlformats.org/officeDocument/2006/relationships/image" Target="media/image28.png"/><Relationship Id="rId12" Type="http://schemas.openxmlformats.org/officeDocument/2006/relationships/image" Target="media/image17.png"/><Relationship Id="rId34" Type="http://schemas.openxmlformats.org/officeDocument/2006/relationships/image" Target="media/image7.png"/><Relationship Id="rId15" Type="http://schemas.openxmlformats.org/officeDocument/2006/relationships/image" Target="media/image32.png"/><Relationship Id="rId37" Type="http://schemas.openxmlformats.org/officeDocument/2006/relationships/image" Target="media/image5.png"/><Relationship Id="rId14" Type="http://schemas.openxmlformats.org/officeDocument/2006/relationships/image" Target="media/image27.png"/><Relationship Id="rId36" Type="http://schemas.openxmlformats.org/officeDocument/2006/relationships/image" Target="media/image6.png"/><Relationship Id="rId17" Type="http://schemas.openxmlformats.org/officeDocument/2006/relationships/image" Target="media/image11.png"/><Relationship Id="rId39" Type="http://schemas.openxmlformats.org/officeDocument/2006/relationships/image" Target="media/image3.png"/><Relationship Id="rId16" Type="http://schemas.openxmlformats.org/officeDocument/2006/relationships/image" Target="media/image30.png"/><Relationship Id="rId38" Type="http://schemas.openxmlformats.org/officeDocument/2006/relationships/image" Target="media/image4.png"/><Relationship Id="rId19" Type="http://schemas.openxmlformats.org/officeDocument/2006/relationships/image" Target="media/image14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